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313B95" w14:textId="501883BF" w:rsidR="00F65AE0" w:rsidRDefault="009B4366" w:rsidP="002D13C8">
      <w:pPr>
        <w:ind w:left="-63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72FEDD" wp14:editId="1ECFDD1F">
                <wp:simplePos x="0" y="0"/>
                <wp:positionH relativeFrom="column">
                  <wp:posOffset>-466725</wp:posOffset>
                </wp:positionH>
                <wp:positionV relativeFrom="paragraph">
                  <wp:posOffset>6921500</wp:posOffset>
                </wp:positionV>
                <wp:extent cx="6924675" cy="1657350"/>
                <wp:effectExtent l="0" t="0" r="28575" b="19050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4675" cy="165735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8091C5" w14:textId="77777777" w:rsidR="002D13C8" w:rsidRPr="007545B7" w:rsidRDefault="002D13C8" w:rsidP="002D13C8">
                            <w:pPr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  <w:r w:rsidRPr="007545B7"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 xml:space="preserve">DEVLIN PROPERTIES                                                                  </w:t>
                            </w:r>
                            <w:r w:rsidR="003022B8" w:rsidRPr="007545B7"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 xml:space="preserve">                  </w:t>
                            </w:r>
                            <w:r w:rsidRPr="007545B7"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 xml:space="preserve"> CONTACT: MIKE DEVLIN</w:t>
                            </w:r>
                          </w:p>
                          <w:p w14:paraId="60652308" w14:textId="77777777" w:rsidR="002D13C8" w:rsidRPr="007545B7" w:rsidRDefault="002D13C8" w:rsidP="002D13C8">
                            <w:pPr>
                              <w:rPr>
                                <w:color w:val="FFFFFF"/>
                                <w:sz w:val="28"/>
                                <w:szCs w:val="28"/>
                              </w:rPr>
                            </w:pPr>
                            <w:r w:rsidRPr="007545B7">
                              <w:rPr>
                                <w:color w:val="FFFFFF"/>
                                <w:sz w:val="28"/>
                                <w:szCs w:val="28"/>
                              </w:rPr>
                              <w:t>10425 SW 55</w:t>
                            </w:r>
                            <w:r w:rsidRPr="007545B7">
                              <w:rPr>
                                <w:color w:val="FFFFFF"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Pr="007545B7">
                              <w:rPr>
                                <w:color w:val="FFFFFF"/>
                                <w:sz w:val="28"/>
                                <w:szCs w:val="28"/>
                              </w:rPr>
                              <w:t xml:space="preserve"> AVENUE                                                 </w:t>
                            </w:r>
                            <w:r w:rsidR="003022B8" w:rsidRPr="007545B7">
                              <w:rPr>
                                <w:color w:val="FFFFFF"/>
                                <w:sz w:val="28"/>
                                <w:szCs w:val="28"/>
                              </w:rPr>
                              <w:t xml:space="preserve">      phone:</w:t>
                            </w:r>
                            <w:r w:rsidRPr="007545B7">
                              <w:rPr>
                                <w:color w:val="FFFFFF"/>
                                <w:sz w:val="28"/>
                                <w:szCs w:val="28"/>
                              </w:rPr>
                              <w:t xml:space="preserve">  503-246-4045/ 503-901-5407</w:t>
                            </w:r>
                          </w:p>
                          <w:p w14:paraId="22FDDC79" w14:textId="77777777" w:rsidR="002D13C8" w:rsidRDefault="002D13C8" w:rsidP="002D13C8">
                            <w:pPr>
                              <w:rPr>
                                <w:color w:val="FFFFFF"/>
                                <w:sz w:val="28"/>
                                <w:szCs w:val="28"/>
                              </w:rPr>
                            </w:pPr>
                            <w:r w:rsidRPr="007545B7">
                              <w:rPr>
                                <w:color w:val="FFFFFF"/>
                                <w:sz w:val="28"/>
                                <w:szCs w:val="28"/>
                              </w:rPr>
                              <w:t xml:space="preserve">PORTLAND, OR </w:t>
                            </w:r>
                            <w:r w:rsidRPr="00E022D6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97219                                                              </w:t>
                            </w:r>
                            <w:r w:rsidR="003022B8" w:rsidRPr="00E022D6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                  </w:t>
                            </w:r>
                            <w:hyperlink r:id="rId6" w:history="1">
                              <w:r w:rsidR="00FF73F6" w:rsidRPr="00E022D6">
                                <w:rPr>
                                  <w:rStyle w:val="Hyperlink"/>
                                  <w:color w:val="FFFFFF" w:themeColor="background1"/>
                                  <w:sz w:val="28"/>
                                  <w:szCs w:val="28"/>
                                </w:rPr>
                                <w:t>mdevprop@hotmail.com</w:t>
                              </w:r>
                            </w:hyperlink>
                          </w:p>
                          <w:p w14:paraId="7FFFDD61" w14:textId="77777777" w:rsidR="00FF73F6" w:rsidRPr="007545B7" w:rsidRDefault="00FF73F6" w:rsidP="00FF73F6">
                            <w:pPr>
                              <w:jc w:val="center"/>
                              <w:rPr>
                                <w:color w:val="FFFF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FFFFFF"/>
                                <w:sz w:val="28"/>
                                <w:szCs w:val="28"/>
                              </w:rPr>
                              <w:t>Enclosed information provided by sources deemed reliable, however, not guaranteed.</w:t>
                            </w:r>
                          </w:p>
                          <w:p w14:paraId="15DCC0C3" w14:textId="77777777" w:rsidR="00BF0BE4" w:rsidRPr="003022B8" w:rsidRDefault="00BF0BE4">
                            <w:pPr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72FEDD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36.75pt;margin-top:545pt;width:545.25pt;height:13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" fillcolor="#4f81bd">
                <v:textbox>
                  <w:txbxContent>
                    <w:p w14:paraId="758091C5" w14:textId="77777777" w:rsidR="002D13C8" w:rsidRPr="007545B7" w:rsidRDefault="002D13C8" w:rsidP="002D13C8">
                      <w:pPr>
                        <w:rPr>
                          <w:b/>
                          <w:color w:val="FFFFFF"/>
                          <w:sz w:val="28"/>
                          <w:szCs w:val="28"/>
                        </w:rPr>
                      </w:pPr>
                      <w:r w:rsidRPr="007545B7">
                        <w:rPr>
                          <w:b/>
                          <w:color w:val="FFFFFF"/>
                          <w:sz w:val="28"/>
                          <w:szCs w:val="28"/>
                        </w:rPr>
                        <w:t xml:space="preserve">DEVLIN PROPERTIES                                                                  </w:t>
                      </w:r>
                      <w:r w:rsidR="003022B8" w:rsidRPr="007545B7">
                        <w:rPr>
                          <w:b/>
                          <w:color w:val="FFFFFF"/>
                          <w:sz w:val="28"/>
                          <w:szCs w:val="28"/>
                        </w:rPr>
                        <w:t xml:space="preserve">                  </w:t>
                      </w:r>
                      <w:r w:rsidRPr="007545B7">
                        <w:rPr>
                          <w:b/>
                          <w:color w:val="FFFFFF"/>
                          <w:sz w:val="28"/>
                          <w:szCs w:val="28"/>
                        </w:rPr>
                        <w:t xml:space="preserve"> CONTACT: MIKE DEVLIN</w:t>
                      </w:r>
                    </w:p>
                    <w:p w14:paraId="60652308" w14:textId="77777777" w:rsidR="002D13C8" w:rsidRPr="007545B7" w:rsidRDefault="002D13C8" w:rsidP="002D13C8">
                      <w:pPr>
                        <w:rPr>
                          <w:color w:val="FFFFFF"/>
                          <w:sz w:val="28"/>
                          <w:szCs w:val="28"/>
                        </w:rPr>
                      </w:pPr>
                      <w:r w:rsidRPr="007545B7">
                        <w:rPr>
                          <w:color w:val="FFFFFF"/>
                          <w:sz w:val="28"/>
                          <w:szCs w:val="28"/>
                        </w:rPr>
                        <w:t>10425 SW 55</w:t>
                      </w:r>
                      <w:r w:rsidRPr="007545B7">
                        <w:rPr>
                          <w:color w:val="FFFFFF"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 w:rsidRPr="007545B7">
                        <w:rPr>
                          <w:color w:val="FFFFFF"/>
                          <w:sz w:val="28"/>
                          <w:szCs w:val="28"/>
                        </w:rPr>
                        <w:t xml:space="preserve"> AVENUE                                                 </w:t>
                      </w:r>
                      <w:r w:rsidR="003022B8" w:rsidRPr="007545B7">
                        <w:rPr>
                          <w:color w:val="FFFFFF"/>
                          <w:sz w:val="28"/>
                          <w:szCs w:val="28"/>
                        </w:rPr>
                        <w:t xml:space="preserve">      phone:</w:t>
                      </w:r>
                      <w:r w:rsidRPr="007545B7">
                        <w:rPr>
                          <w:color w:val="FFFFFF"/>
                          <w:sz w:val="28"/>
                          <w:szCs w:val="28"/>
                        </w:rPr>
                        <w:t xml:space="preserve">  503-246-4045/ 503-901-5407</w:t>
                      </w:r>
                    </w:p>
                    <w:p w14:paraId="22FDDC79" w14:textId="77777777" w:rsidR="002D13C8" w:rsidRDefault="002D13C8" w:rsidP="002D13C8">
                      <w:pPr>
                        <w:rPr>
                          <w:color w:val="FFFFFF"/>
                          <w:sz w:val="28"/>
                          <w:szCs w:val="28"/>
                        </w:rPr>
                      </w:pPr>
                      <w:r w:rsidRPr="007545B7">
                        <w:rPr>
                          <w:color w:val="FFFFFF"/>
                          <w:sz w:val="28"/>
                          <w:szCs w:val="28"/>
                        </w:rPr>
                        <w:t xml:space="preserve">PORTLAND, OR </w:t>
                      </w:r>
                      <w:r w:rsidRPr="00E022D6"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97219                                                              </w:t>
                      </w:r>
                      <w:r w:rsidR="003022B8" w:rsidRPr="00E022D6"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                   </w:t>
                      </w:r>
                      <w:hyperlink r:id="rId7" w:history="1">
                        <w:r w:rsidR="00FF73F6" w:rsidRPr="00E022D6">
                          <w:rPr>
                            <w:rStyle w:val="Hyperlink"/>
                            <w:color w:val="FFFFFF" w:themeColor="background1"/>
                            <w:sz w:val="28"/>
                            <w:szCs w:val="28"/>
                          </w:rPr>
                          <w:t>mdevprop@hotmail.com</w:t>
                        </w:r>
                      </w:hyperlink>
                    </w:p>
                    <w:p w14:paraId="7FFFDD61" w14:textId="77777777" w:rsidR="00FF73F6" w:rsidRPr="007545B7" w:rsidRDefault="00FF73F6" w:rsidP="00FF73F6">
                      <w:pPr>
                        <w:jc w:val="center"/>
                        <w:rPr>
                          <w:color w:val="FFFFFF"/>
                          <w:sz w:val="32"/>
                          <w:szCs w:val="32"/>
                        </w:rPr>
                      </w:pPr>
                      <w:r>
                        <w:rPr>
                          <w:color w:val="FFFFFF"/>
                          <w:sz w:val="28"/>
                          <w:szCs w:val="28"/>
                        </w:rPr>
                        <w:t>Enclosed information provided by sources deemed reliable, however, not guaranteed.</w:t>
                      </w:r>
                    </w:p>
                    <w:p w14:paraId="15DCC0C3" w14:textId="77777777" w:rsidR="00BF0BE4" w:rsidRPr="003022B8" w:rsidRDefault="00BF0BE4">
                      <w:pPr>
                        <w:rPr>
                          <w:b/>
                          <w:color w:val="FFFFFF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D01431C" wp14:editId="58025441">
                <wp:simplePos x="0" y="0"/>
                <wp:positionH relativeFrom="column">
                  <wp:posOffset>-457200</wp:posOffset>
                </wp:positionH>
                <wp:positionV relativeFrom="paragraph">
                  <wp:posOffset>3810000</wp:posOffset>
                </wp:positionV>
                <wp:extent cx="6972300" cy="2794000"/>
                <wp:effectExtent l="0" t="0" r="0" b="635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2300" cy="2794000"/>
                        </a:xfrm>
                        <a:prstGeom prst="rect">
                          <a:avLst/>
                        </a:prstGeom>
                        <a:solidFill>
                          <a:srgbClr val="C6D9F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D8A7F2" w14:textId="390A6A26" w:rsidR="002D13C8" w:rsidRPr="00843D8B" w:rsidRDefault="00553DDA" w:rsidP="002D13C8">
                            <w:pPr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sz w:val="48"/>
                                <w:szCs w:val="48"/>
                              </w:rPr>
                              <w:t>Oregon Dairy</w:t>
                            </w:r>
                            <w:r w:rsidR="001B5E0E">
                              <w:rPr>
                                <w:b/>
                                <w:sz w:val="48"/>
                                <w:szCs w:val="48"/>
                              </w:rPr>
                              <w:t xml:space="preserve"> Office Building</w:t>
                            </w:r>
                          </w:p>
                          <w:p w14:paraId="14AFEC46" w14:textId="0DBE6CA8" w:rsidR="002D13C8" w:rsidRDefault="008723CB" w:rsidP="008723CB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   </w:t>
                            </w:r>
                            <w:r w:rsidR="0041402C">
                              <w:rPr>
                                <w:sz w:val="32"/>
                                <w:szCs w:val="32"/>
                              </w:rPr>
                              <w:t xml:space="preserve">                        </w:t>
                            </w:r>
                            <w:r w:rsidR="00553DDA">
                              <w:rPr>
                                <w:sz w:val="32"/>
                                <w:szCs w:val="32"/>
                              </w:rPr>
                              <w:t>10505 SW Barbur Blvd.</w:t>
                            </w:r>
                            <w:r w:rsidR="001B5E0E">
                              <w:rPr>
                                <w:sz w:val="32"/>
                                <w:szCs w:val="32"/>
                              </w:rPr>
                              <w:t>, Portland, OR 97215</w:t>
                            </w:r>
                          </w:p>
                          <w:p w14:paraId="3C07E88F" w14:textId="041B3B16" w:rsidR="00D13A09" w:rsidRPr="008723CB" w:rsidRDefault="001B5E0E" w:rsidP="0030084A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553DDA">
                              <w:rPr>
                                <w:sz w:val="32"/>
                                <w:szCs w:val="32"/>
                              </w:rPr>
                              <w:t>Suite 303 available. Approx. 700 sq. accommodates many prof. uses.</w:t>
                            </w:r>
                          </w:p>
                          <w:p w14:paraId="16719975" w14:textId="0F3CCDDB" w:rsidR="00C353E1" w:rsidRPr="00FF26E5" w:rsidRDefault="001B5E0E" w:rsidP="00FF26E5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553DDA">
                              <w:rPr>
                                <w:sz w:val="28"/>
                                <w:szCs w:val="28"/>
                              </w:rPr>
                              <w:t xml:space="preserve">Desirable SW Portland area. Secure premises. Access to N. and S. I-5 </w:t>
                            </w:r>
                            <w:r w:rsidR="009B4366">
                              <w:rPr>
                                <w:sz w:val="28"/>
                                <w:szCs w:val="28"/>
                              </w:rPr>
                              <w:t>nearby.</w:t>
                            </w:r>
                          </w:p>
                          <w:p w14:paraId="1F18D960" w14:textId="4C0E7B06" w:rsidR="00C353E1" w:rsidRPr="0071154D" w:rsidRDefault="00FF26E5" w:rsidP="00FF26E5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1154D">
                              <w:rPr>
                                <w:sz w:val="28"/>
                                <w:szCs w:val="28"/>
                              </w:rPr>
                              <w:t xml:space="preserve">Consists of </w:t>
                            </w:r>
                            <w:r w:rsidR="009B4366">
                              <w:rPr>
                                <w:sz w:val="28"/>
                                <w:szCs w:val="28"/>
                              </w:rPr>
                              <w:t>large private office, open work/reception area</w:t>
                            </w:r>
                            <w:r w:rsidR="0071154D">
                              <w:rPr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="009B4366">
                              <w:rPr>
                                <w:sz w:val="28"/>
                                <w:szCs w:val="28"/>
                              </w:rPr>
                              <w:t>small storage area.</w:t>
                            </w:r>
                          </w:p>
                          <w:p w14:paraId="1757F060" w14:textId="6DFEA287" w:rsidR="0071154D" w:rsidRPr="0071154D" w:rsidRDefault="0071154D" w:rsidP="00FF26E5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New paint, </w:t>
                            </w:r>
                            <w:r w:rsidR="009B4366">
                              <w:rPr>
                                <w:sz w:val="28"/>
                                <w:szCs w:val="28"/>
                              </w:rPr>
                              <w:t xml:space="preserve">plank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floor covering, HVAC.  Pride of ownership throughout.  Security alarm.</w:t>
                            </w:r>
                          </w:p>
                          <w:p w14:paraId="5889C533" w14:textId="2FFE9246" w:rsidR="009B4366" w:rsidRPr="009B4366" w:rsidRDefault="0071154D" w:rsidP="009B4366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Accommodates many </w:t>
                            </w:r>
                            <w:r w:rsidR="009B4366">
                              <w:rPr>
                                <w:sz w:val="28"/>
                                <w:szCs w:val="28"/>
                              </w:rPr>
                              <w:t>prof.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uses:  law, accounting, </w:t>
                            </w:r>
                            <w:r w:rsidR="009B4366">
                              <w:rPr>
                                <w:sz w:val="28"/>
                                <w:szCs w:val="28"/>
                              </w:rPr>
                              <w:t>consulting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="009B4366">
                              <w:rPr>
                                <w:sz w:val="28"/>
                                <w:szCs w:val="28"/>
                              </w:rPr>
                              <w:t>construction.</w:t>
                            </w:r>
                          </w:p>
                          <w:p w14:paraId="0AEA21F2" w14:textId="200DB26E" w:rsidR="0071154D" w:rsidRPr="0071154D" w:rsidRDefault="0071154D" w:rsidP="00FF26E5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Rent:  </w:t>
                            </w:r>
                            <w:r w:rsidR="009B4366">
                              <w:rPr>
                                <w:sz w:val="28"/>
                                <w:szCs w:val="28"/>
                              </w:rPr>
                              <w:t xml:space="preserve">Asking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$</w:t>
                            </w:r>
                            <w:r w:rsidR="009B4366">
                              <w:rPr>
                                <w:sz w:val="28"/>
                                <w:szCs w:val="28"/>
                              </w:rPr>
                              <w:t>1,000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/month</w:t>
                            </w:r>
                            <w:r w:rsidR="009B4366">
                              <w:rPr>
                                <w:sz w:val="28"/>
                                <w:szCs w:val="28"/>
                              </w:rPr>
                              <w:t xml:space="preserve">, only about $17/sf/yr. </w:t>
                            </w:r>
                            <w:r w:rsidR="009B4366">
                              <w:rPr>
                                <w:sz w:val="28"/>
                                <w:szCs w:val="28"/>
                              </w:rPr>
                              <w:t xml:space="preserve">includes all utility </w:t>
                            </w:r>
                            <w:r w:rsidR="009B4366">
                              <w:rPr>
                                <w:sz w:val="28"/>
                                <w:szCs w:val="28"/>
                              </w:rPr>
                              <w:t>costs.</w:t>
                            </w:r>
                          </w:p>
                          <w:p w14:paraId="532506E5" w14:textId="77777777" w:rsidR="0071154D" w:rsidRPr="0071154D" w:rsidRDefault="0071154D" w:rsidP="00FF26E5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Vacant.  Please call </w:t>
                            </w:r>
                            <w:r w:rsidR="009368F2">
                              <w:rPr>
                                <w:sz w:val="28"/>
                                <w:szCs w:val="28"/>
                              </w:rPr>
                              <w:t>to schedule a walk thru.  Mike Devlin 503-901-5407</w:t>
                            </w:r>
                            <w:r w:rsidR="009368F2">
                              <w:rPr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477EED11" wp14:editId="6B5983BC">
                                  <wp:extent cx="2225040" cy="1670304"/>
                                  <wp:effectExtent l="0" t="0" r="3810" b="6350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DSCN5061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25040" cy="167030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E86720E" w14:textId="77777777" w:rsidR="0071154D" w:rsidRPr="0071154D" w:rsidRDefault="0071154D" w:rsidP="00FF26E5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6D26E63" w14:textId="77777777" w:rsidR="0071154D" w:rsidRPr="00FF26E5" w:rsidRDefault="0071154D" w:rsidP="00FF26E5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1E183A4" w14:textId="77777777" w:rsidR="00C353E1" w:rsidRPr="0071154D" w:rsidRDefault="00C353E1" w:rsidP="00FF26E5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383DC7B" w14:textId="77777777" w:rsidR="0071154D" w:rsidRPr="0071154D" w:rsidRDefault="0071154D" w:rsidP="0071154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4AE3379" w14:textId="77777777" w:rsidR="0028028C" w:rsidRPr="00FF26E5" w:rsidRDefault="0030084A" w:rsidP="00FF26E5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Just South of SE Foster Road. Over 28K vehicles/day traffic count.</w:t>
                            </w:r>
                            <w:r w:rsidR="00091512">
                              <w:rPr>
                                <w:sz w:val="28"/>
                                <w:szCs w:val="28"/>
                              </w:rPr>
                              <w:t xml:space="preserve"> 16’ clear to ceiling.</w:t>
                            </w:r>
                          </w:p>
                          <w:p w14:paraId="39F98C2A" w14:textId="77777777" w:rsidR="00C353E1" w:rsidRPr="0028028C" w:rsidRDefault="00C353E1" w:rsidP="0028028C">
                            <w:pPr>
                              <w:pStyle w:val="ListParagrap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582ED9E" w14:textId="77777777" w:rsidR="00C63B2B" w:rsidRDefault="00C63B2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01431C" id="Text Box 5" o:spid="_x0000_s1027" type="#_x0000_t202" style="position:absolute;left:0;text-align:left;margin-left:-36pt;margin-top:300pt;width:549pt;height:22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" fillcolor="#c6d9f1" stroked="f">
                <v:textbox>
                  <w:txbxContent>
                    <w:p w14:paraId="6AD8A7F2" w14:textId="390A6A26" w:rsidR="002D13C8" w:rsidRPr="00843D8B" w:rsidRDefault="00553DDA" w:rsidP="002D13C8">
                      <w:pPr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sz w:val="48"/>
                          <w:szCs w:val="48"/>
                        </w:rPr>
                        <w:t>Oregon Dairy</w:t>
                      </w:r>
                      <w:r w:rsidR="001B5E0E">
                        <w:rPr>
                          <w:b/>
                          <w:sz w:val="48"/>
                          <w:szCs w:val="48"/>
                        </w:rPr>
                        <w:t xml:space="preserve"> Office Building</w:t>
                      </w:r>
                    </w:p>
                    <w:p w14:paraId="14AFEC46" w14:textId="0DBE6CA8" w:rsidR="002D13C8" w:rsidRDefault="008723CB" w:rsidP="008723CB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   </w:t>
                      </w:r>
                      <w:r w:rsidR="0041402C">
                        <w:rPr>
                          <w:sz w:val="32"/>
                          <w:szCs w:val="32"/>
                        </w:rPr>
                        <w:t xml:space="preserve">                        </w:t>
                      </w:r>
                      <w:r w:rsidR="00553DDA">
                        <w:rPr>
                          <w:sz w:val="32"/>
                          <w:szCs w:val="32"/>
                        </w:rPr>
                        <w:t>10505 SW Barbur Blvd.</w:t>
                      </w:r>
                      <w:r w:rsidR="001B5E0E">
                        <w:rPr>
                          <w:sz w:val="32"/>
                          <w:szCs w:val="32"/>
                        </w:rPr>
                        <w:t>, Portland, OR 97215</w:t>
                      </w:r>
                    </w:p>
                    <w:p w14:paraId="3C07E88F" w14:textId="041B3B16" w:rsidR="00D13A09" w:rsidRPr="008723CB" w:rsidRDefault="001B5E0E" w:rsidP="0030084A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="00553DDA">
                        <w:rPr>
                          <w:sz w:val="32"/>
                          <w:szCs w:val="32"/>
                        </w:rPr>
                        <w:t>Suite 303 available. Approx. 700 sq. accommodates many prof. uses.</w:t>
                      </w:r>
                    </w:p>
                    <w:p w14:paraId="16719975" w14:textId="0F3CCDDB" w:rsidR="00C353E1" w:rsidRPr="00FF26E5" w:rsidRDefault="001B5E0E" w:rsidP="00FF26E5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</w:t>
                      </w:r>
                      <w:r w:rsidR="00553DDA">
                        <w:rPr>
                          <w:sz w:val="28"/>
                          <w:szCs w:val="28"/>
                        </w:rPr>
                        <w:t xml:space="preserve">Desirable SW Portland area. Secure premises. Access to N. and S. I-5 </w:t>
                      </w:r>
                      <w:r w:rsidR="009B4366">
                        <w:rPr>
                          <w:sz w:val="28"/>
                          <w:szCs w:val="28"/>
                        </w:rPr>
                        <w:t>nearby.</w:t>
                      </w:r>
                    </w:p>
                    <w:p w14:paraId="1F18D960" w14:textId="4C0E7B06" w:rsidR="00C353E1" w:rsidRPr="0071154D" w:rsidRDefault="00FF26E5" w:rsidP="00FF26E5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71154D">
                        <w:rPr>
                          <w:sz w:val="28"/>
                          <w:szCs w:val="28"/>
                        </w:rPr>
                        <w:t xml:space="preserve">Consists of </w:t>
                      </w:r>
                      <w:r w:rsidR="009B4366">
                        <w:rPr>
                          <w:sz w:val="28"/>
                          <w:szCs w:val="28"/>
                        </w:rPr>
                        <w:t>large private office, open work/reception area</w:t>
                      </w:r>
                      <w:r w:rsidR="0071154D">
                        <w:rPr>
                          <w:sz w:val="28"/>
                          <w:szCs w:val="28"/>
                        </w:rPr>
                        <w:t xml:space="preserve">, </w:t>
                      </w:r>
                      <w:r w:rsidR="009B4366">
                        <w:rPr>
                          <w:sz w:val="28"/>
                          <w:szCs w:val="28"/>
                        </w:rPr>
                        <w:t>small storage area.</w:t>
                      </w:r>
                    </w:p>
                    <w:p w14:paraId="1757F060" w14:textId="6DFEA287" w:rsidR="0071154D" w:rsidRPr="0071154D" w:rsidRDefault="0071154D" w:rsidP="00FF26E5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New paint, </w:t>
                      </w:r>
                      <w:r w:rsidR="009B4366">
                        <w:rPr>
                          <w:sz w:val="28"/>
                          <w:szCs w:val="28"/>
                        </w:rPr>
                        <w:t xml:space="preserve">plank </w:t>
                      </w:r>
                      <w:r>
                        <w:rPr>
                          <w:sz w:val="28"/>
                          <w:szCs w:val="28"/>
                        </w:rPr>
                        <w:t>floor covering, HVAC.  Pride of ownership throughout.  Security alarm.</w:t>
                      </w:r>
                    </w:p>
                    <w:p w14:paraId="5889C533" w14:textId="2FFE9246" w:rsidR="009B4366" w:rsidRPr="009B4366" w:rsidRDefault="0071154D" w:rsidP="009B4366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Accommodates many </w:t>
                      </w:r>
                      <w:r w:rsidR="009B4366">
                        <w:rPr>
                          <w:sz w:val="28"/>
                          <w:szCs w:val="28"/>
                        </w:rPr>
                        <w:t>prof.</w:t>
                      </w:r>
                      <w:r>
                        <w:rPr>
                          <w:sz w:val="28"/>
                          <w:szCs w:val="28"/>
                        </w:rPr>
                        <w:t xml:space="preserve"> uses:  law, accounting, </w:t>
                      </w:r>
                      <w:r w:rsidR="009B4366">
                        <w:rPr>
                          <w:sz w:val="28"/>
                          <w:szCs w:val="28"/>
                        </w:rPr>
                        <w:t>consulting</w:t>
                      </w:r>
                      <w:r>
                        <w:rPr>
                          <w:sz w:val="28"/>
                          <w:szCs w:val="28"/>
                        </w:rPr>
                        <w:t xml:space="preserve">, </w:t>
                      </w:r>
                      <w:r w:rsidR="009B4366">
                        <w:rPr>
                          <w:sz w:val="28"/>
                          <w:szCs w:val="28"/>
                        </w:rPr>
                        <w:t>construction.</w:t>
                      </w:r>
                    </w:p>
                    <w:p w14:paraId="0AEA21F2" w14:textId="200DB26E" w:rsidR="0071154D" w:rsidRPr="0071154D" w:rsidRDefault="0071154D" w:rsidP="00FF26E5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Rent:  </w:t>
                      </w:r>
                      <w:r w:rsidR="009B4366">
                        <w:rPr>
                          <w:sz w:val="28"/>
                          <w:szCs w:val="28"/>
                        </w:rPr>
                        <w:t xml:space="preserve">Asking </w:t>
                      </w:r>
                      <w:r>
                        <w:rPr>
                          <w:sz w:val="28"/>
                          <w:szCs w:val="28"/>
                        </w:rPr>
                        <w:t>$</w:t>
                      </w:r>
                      <w:r w:rsidR="009B4366">
                        <w:rPr>
                          <w:sz w:val="28"/>
                          <w:szCs w:val="28"/>
                        </w:rPr>
                        <w:t>1,000</w:t>
                      </w:r>
                      <w:r>
                        <w:rPr>
                          <w:sz w:val="28"/>
                          <w:szCs w:val="28"/>
                        </w:rPr>
                        <w:t>/month</w:t>
                      </w:r>
                      <w:r w:rsidR="009B4366">
                        <w:rPr>
                          <w:sz w:val="28"/>
                          <w:szCs w:val="28"/>
                        </w:rPr>
                        <w:t xml:space="preserve">, only about $17/sf/yr. </w:t>
                      </w:r>
                      <w:r w:rsidR="009B4366">
                        <w:rPr>
                          <w:sz w:val="28"/>
                          <w:szCs w:val="28"/>
                        </w:rPr>
                        <w:t xml:space="preserve">includes all utility </w:t>
                      </w:r>
                      <w:r w:rsidR="009B4366">
                        <w:rPr>
                          <w:sz w:val="28"/>
                          <w:szCs w:val="28"/>
                        </w:rPr>
                        <w:t>costs.</w:t>
                      </w:r>
                    </w:p>
                    <w:p w14:paraId="532506E5" w14:textId="77777777" w:rsidR="0071154D" w:rsidRPr="0071154D" w:rsidRDefault="0071154D" w:rsidP="00FF26E5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Vacant.  Please call </w:t>
                      </w:r>
                      <w:r w:rsidR="009368F2">
                        <w:rPr>
                          <w:sz w:val="28"/>
                          <w:szCs w:val="28"/>
                        </w:rPr>
                        <w:t>to schedule a walk thru.  Mike Devlin 503-901-5407</w:t>
                      </w:r>
                      <w:r w:rsidR="009368F2">
                        <w:rPr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477EED11" wp14:editId="6B5983BC">
                            <wp:extent cx="2225040" cy="1670304"/>
                            <wp:effectExtent l="0" t="0" r="3810" b="6350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DSCN5061.JP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225040" cy="167030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E86720E" w14:textId="77777777" w:rsidR="0071154D" w:rsidRPr="0071154D" w:rsidRDefault="0071154D" w:rsidP="00FF26E5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sz w:val="24"/>
                          <w:szCs w:val="24"/>
                        </w:rPr>
                      </w:pPr>
                    </w:p>
                    <w:p w14:paraId="16D26E63" w14:textId="77777777" w:rsidR="0071154D" w:rsidRPr="00FF26E5" w:rsidRDefault="0071154D" w:rsidP="00FF26E5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sz w:val="24"/>
                          <w:szCs w:val="24"/>
                        </w:rPr>
                      </w:pPr>
                    </w:p>
                    <w:p w14:paraId="21E183A4" w14:textId="77777777" w:rsidR="00C353E1" w:rsidRPr="0071154D" w:rsidRDefault="00C353E1" w:rsidP="00FF26E5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sz w:val="24"/>
                          <w:szCs w:val="24"/>
                        </w:rPr>
                      </w:pPr>
                    </w:p>
                    <w:p w14:paraId="6383DC7B" w14:textId="77777777" w:rsidR="0071154D" w:rsidRPr="0071154D" w:rsidRDefault="0071154D" w:rsidP="0071154D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54AE3379" w14:textId="77777777" w:rsidR="0028028C" w:rsidRPr="00FF26E5" w:rsidRDefault="0030084A" w:rsidP="00FF26E5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Just South of SE Foster Road. Over 28K vehicles/day traffic count.</w:t>
                      </w:r>
                      <w:r w:rsidR="00091512">
                        <w:rPr>
                          <w:sz w:val="28"/>
                          <w:szCs w:val="28"/>
                        </w:rPr>
                        <w:t xml:space="preserve"> 16’ clear to ceiling.</w:t>
                      </w:r>
                    </w:p>
                    <w:p w14:paraId="39F98C2A" w14:textId="77777777" w:rsidR="00C353E1" w:rsidRPr="0028028C" w:rsidRDefault="00C353E1" w:rsidP="0028028C">
                      <w:pPr>
                        <w:pStyle w:val="ListParagraph"/>
                        <w:rPr>
                          <w:sz w:val="24"/>
                          <w:szCs w:val="24"/>
                        </w:rPr>
                      </w:pPr>
                    </w:p>
                    <w:p w14:paraId="3582ED9E" w14:textId="77777777" w:rsidR="00C63B2B" w:rsidRDefault="00C63B2B"/>
                  </w:txbxContent>
                </v:textbox>
              </v:shape>
            </w:pict>
          </mc:Fallback>
        </mc:AlternateContent>
      </w:r>
      <w:r w:rsidR="00553DDA">
        <w:rPr>
          <w:noProof/>
        </w:rPr>
        <w:drawing>
          <wp:inline distT="0" distB="0" distL="0" distR="0" wp14:anchorId="6E3FBC1A" wp14:editId="4DEE1204">
            <wp:extent cx="4537287" cy="3536950"/>
            <wp:effectExtent l="0" t="0" r="0" b="6350"/>
            <wp:docPr id="1651738528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1738528" name="Picture 1651738528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54484" cy="355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F73F6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864684E" wp14:editId="05A13677">
                <wp:simplePos x="0" y="0"/>
                <wp:positionH relativeFrom="column">
                  <wp:posOffset>4381500</wp:posOffset>
                </wp:positionH>
                <wp:positionV relativeFrom="paragraph">
                  <wp:posOffset>9525</wp:posOffset>
                </wp:positionV>
                <wp:extent cx="2133600" cy="3524250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3524250"/>
                        </a:xfrm>
                        <a:prstGeom prst="rect">
                          <a:avLst/>
                        </a:prstGeom>
                        <a:solidFill>
                          <a:srgbClr val="C6D9F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A352EE" w14:textId="77777777" w:rsidR="003022B8" w:rsidRDefault="003022B8" w:rsidP="002D13C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74B15471" w14:textId="1830782A" w:rsidR="002D13C8" w:rsidRDefault="001B5E0E" w:rsidP="001B5E0E">
                            <w:pPr>
                              <w:pStyle w:val="ListParagrap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Rent: </w:t>
                            </w:r>
                            <w:r w:rsidR="00553DDA">
                              <w:rPr>
                                <w:sz w:val="28"/>
                                <w:szCs w:val="28"/>
                              </w:rPr>
                              <w:t>$1,000/mo.</w:t>
                            </w:r>
                          </w:p>
                          <w:p w14:paraId="5201670A" w14:textId="238A353C" w:rsidR="001B5E0E" w:rsidRDefault="00553DDA" w:rsidP="001B5E0E">
                            <w:pPr>
                              <w:pStyle w:val="ListParagrap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INCLUDES ALL UTILITIES.</w:t>
                            </w:r>
                            <w:r w:rsidR="001B5E0E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1ADACB5E" w14:textId="77777777" w:rsidR="00555B22" w:rsidRPr="002D13C8" w:rsidRDefault="00555B22" w:rsidP="00555B22">
                            <w:pPr>
                              <w:pStyle w:val="ListParagrap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56B89BBB" w14:textId="0359521F" w:rsidR="00D13A09" w:rsidRPr="00555B22" w:rsidRDefault="001B5E0E" w:rsidP="00555B22">
                            <w:pPr>
                              <w:pStyle w:val="ListParagrap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Approx.</w:t>
                            </w:r>
                            <w:r w:rsidR="00553DDA">
                              <w:rPr>
                                <w:sz w:val="28"/>
                                <w:szCs w:val="28"/>
                              </w:rPr>
                              <w:t xml:space="preserve"> 700</w:t>
                            </w:r>
                            <w:r w:rsidR="00555B22">
                              <w:rPr>
                                <w:sz w:val="28"/>
                                <w:szCs w:val="28"/>
                              </w:rPr>
                              <w:t xml:space="preserve"> sf</w:t>
                            </w:r>
                          </w:p>
                          <w:p w14:paraId="033B32D3" w14:textId="77777777" w:rsidR="00D13A09" w:rsidRPr="00D13A09" w:rsidRDefault="00D13A09" w:rsidP="00D13A09">
                            <w:pPr>
                              <w:pStyle w:val="ListParagrap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11196C9F" w14:textId="77777777" w:rsidR="002D13C8" w:rsidRDefault="001B5E0E" w:rsidP="002D13C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hanging="54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Multi-use office.</w:t>
                            </w:r>
                          </w:p>
                          <w:p w14:paraId="1768CA70" w14:textId="77777777" w:rsidR="00555B22" w:rsidRDefault="001B5E0E" w:rsidP="002D13C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hanging="54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Excellent condition.</w:t>
                            </w:r>
                          </w:p>
                          <w:p w14:paraId="1B0751E4" w14:textId="2B4FEF14" w:rsidR="00553DDA" w:rsidRDefault="00553DDA" w:rsidP="002D13C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hanging="54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Terrific parking</w:t>
                            </w:r>
                          </w:p>
                          <w:p w14:paraId="20C29389" w14:textId="1F30B9EA" w:rsidR="00553DDA" w:rsidRDefault="00553DDA" w:rsidP="002D13C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hanging="54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No CAM charge.</w:t>
                            </w:r>
                          </w:p>
                          <w:p w14:paraId="12E2F3A1" w14:textId="5D1688F3" w:rsidR="00553DDA" w:rsidRPr="002D13C8" w:rsidRDefault="00553DDA" w:rsidP="002D13C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hanging="54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Great I-5 access.</w:t>
                            </w:r>
                          </w:p>
                          <w:p w14:paraId="2A2AD76C" w14:textId="77777777" w:rsidR="002D13C8" w:rsidRPr="002D13C8" w:rsidRDefault="002D13C8" w:rsidP="002D13C8">
                            <w:pPr>
                              <w:pStyle w:val="ListParagrap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48970E92" w14:textId="57B94B9C" w:rsidR="00D13A09" w:rsidRDefault="00D13A09" w:rsidP="00553DDA"/>
                          <w:p w14:paraId="48A95DDA" w14:textId="77777777" w:rsidR="00553DDA" w:rsidRDefault="00553DDA" w:rsidP="00553DDA"/>
                          <w:p w14:paraId="366B7BC5" w14:textId="77777777" w:rsidR="00553DDA" w:rsidRPr="0041402C" w:rsidRDefault="00553DDA" w:rsidP="00553DDA"/>
                          <w:p w14:paraId="6616C3B0" w14:textId="77777777" w:rsidR="0041402C" w:rsidRDefault="0041402C" w:rsidP="0041402C">
                            <w:pPr>
                              <w:pStyle w:val="ListParagraph"/>
                            </w:pPr>
                          </w:p>
                          <w:p w14:paraId="125E302D" w14:textId="77777777" w:rsidR="0041402C" w:rsidRPr="0041402C" w:rsidRDefault="001B5E0E" w:rsidP="00D13A0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hanging="540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Flexible zoning.</w:t>
                            </w:r>
                          </w:p>
                          <w:p w14:paraId="426ADDC7" w14:textId="77777777" w:rsidR="0041402C" w:rsidRDefault="0041402C" w:rsidP="0041402C">
                            <w:pPr>
                              <w:pStyle w:val="ListParagraph"/>
                            </w:pPr>
                          </w:p>
                          <w:p w14:paraId="18CAF44F" w14:textId="77777777" w:rsidR="0041402C" w:rsidRDefault="0041402C" w:rsidP="00D13A0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hanging="540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High exposure site.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64684E" id="Text Box 4" o:spid="_x0000_s1028" type="#_x0000_t202" style="position:absolute;left:0;text-align:left;margin-left:345pt;margin-top:.75pt;width:168pt;height:277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" fillcolor="#c6d9f1" stroked="f" strokecolor="white" strokeweight="0">
                <v:textbox>
                  <w:txbxContent>
                    <w:p w14:paraId="60A352EE" w14:textId="77777777" w:rsidR="003022B8" w:rsidRDefault="003022B8" w:rsidP="002D13C8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74B15471" w14:textId="1830782A" w:rsidR="002D13C8" w:rsidRDefault="001B5E0E" w:rsidP="001B5E0E">
                      <w:pPr>
                        <w:pStyle w:val="ListParagrap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Rent: </w:t>
                      </w:r>
                      <w:r w:rsidR="00553DDA">
                        <w:rPr>
                          <w:sz w:val="28"/>
                          <w:szCs w:val="28"/>
                        </w:rPr>
                        <w:t>$1,000/mo.</w:t>
                      </w:r>
                    </w:p>
                    <w:p w14:paraId="5201670A" w14:textId="238A353C" w:rsidR="001B5E0E" w:rsidRDefault="00553DDA" w:rsidP="001B5E0E">
                      <w:pPr>
                        <w:pStyle w:val="ListParagrap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INCLUDES ALL UTILITIES.</w:t>
                      </w:r>
                      <w:r w:rsidR="001B5E0E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14:paraId="1ADACB5E" w14:textId="77777777" w:rsidR="00555B22" w:rsidRPr="002D13C8" w:rsidRDefault="00555B22" w:rsidP="00555B22">
                      <w:pPr>
                        <w:pStyle w:val="ListParagraph"/>
                        <w:rPr>
                          <w:sz w:val="28"/>
                          <w:szCs w:val="28"/>
                        </w:rPr>
                      </w:pPr>
                    </w:p>
                    <w:p w14:paraId="56B89BBB" w14:textId="0359521F" w:rsidR="00D13A09" w:rsidRPr="00555B22" w:rsidRDefault="001B5E0E" w:rsidP="00555B22">
                      <w:pPr>
                        <w:pStyle w:val="ListParagrap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Approx.</w:t>
                      </w:r>
                      <w:r w:rsidR="00553DDA">
                        <w:rPr>
                          <w:sz w:val="28"/>
                          <w:szCs w:val="28"/>
                        </w:rPr>
                        <w:t xml:space="preserve"> 700</w:t>
                      </w:r>
                      <w:r w:rsidR="00555B22">
                        <w:rPr>
                          <w:sz w:val="28"/>
                          <w:szCs w:val="28"/>
                        </w:rPr>
                        <w:t xml:space="preserve"> sf</w:t>
                      </w:r>
                    </w:p>
                    <w:p w14:paraId="033B32D3" w14:textId="77777777" w:rsidR="00D13A09" w:rsidRPr="00D13A09" w:rsidRDefault="00D13A09" w:rsidP="00D13A09">
                      <w:pPr>
                        <w:pStyle w:val="ListParagraph"/>
                        <w:rPr>
                          <w:sz w:val="28"/>
                          <w:szCs w:val="28"/>
                        </w:rPr>
                      </w:pPr>
                    </w:p>
                    <w:p w14:paraId="11196C9F" w14:textId="77777777" w:rsidR="002D13C8" w:rsidRDefault="001B5E0E" w:rsidP="002D13C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hanging="54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Multi-use office.</w:t>
                      </w:r>
                    </w:p>
                    <w:p w14:paraId="1768CA70" w14:textId="77777777" w:rsidR="00555B22" w:rsidRDefault="001B5E0E" w:rsidP="002D13C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hanging="54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Excellent condition.</w:t>
                      </w:r>
                    </w:p>
                    <w:p w14:paraId="1B0751E4" w14:textId="2B4FEF14" w:rsidR="00553DDA" w:rsidRDefault="00553DDA" w:rsidP="002D13C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hanging="54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Terrific parking</w:t>
                      </w:r>
                    </w:p>
                    <w:p w14:paraId="20C29389" w14:textId="1F30B9EA" w:rsidR="00553DDA" w:rsidRDefault="00553DDA" w:rsidP="002D13C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hanging="54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No CAM charge.</w:t>
                      </w:r>
                    </w:p>
                    <w:p w14:paraId="12E2F3A1" w14:textId="5D1688F3" w:rsidR="00553DDA" w:rsidRPr="002D13C8" w:rsidRDefault="00553DDA" w:rsidP="002D13C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hanging="54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Great I-5 access.</w:t>
                      </w:r>
                    </w:p>
                    <w:p w14:paraId="2A2AD76C" w14:textId="77777777" w:rsidR="002D13C8" w:rsidRPr="002D13C8" w:rsidRDefault="002D13C8" w:rsidP="002D13C8">
                      <w:pPr>
                        <w:pStyle w:val="ListParagraph"/>
                        <w:rPr>
                          <w:sz w:val="28"/>
                          <w:szCs w:val="28"/>
                        </w:rPr>
                      </w:pPr>
                    </w:p>
                    <w:p w14:paraId="48970E92" w14:textId="57B94B9C" w:rsidR="00D13A09" w:rsidRDefault="00D13A09" w:rsidP="00553DDA"/>
                    <w:p w14:paraId="48A95DDA" w14:textId="77777777" w:rsidR="00553DDA" w:rsidRDefault="00553DDA" w:rsidP="00553DDA"/>
                    <w:p w14:paraId="366B7BC5" w14:textId="77777777" w:rsidR="00553DDA" w:rsidRPr="0041402C" w:rsidRDefault="00553DDA" w:rsidP="00553DDA"/>
                    <w:p w14:paraId="6616C3B0" w14:textId="77777777" w:rsidR="0041402C" w:rsidRDefault="0041402C" w:rsidP="0041402C">
                      <w:pPr>
                        <w:pStyle w:val="ListParagraph"/>
                      </w:pPr>
                    </w:p>
                    <w:p w14:paraId="125E302D" w14:textId="77777777" w:rsidR="0041402C" w:rsidRPr="0041402C" w:rsidRDefault="001B5E0E" w:rsidP="00D13A0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hanging="540"/>
                      </w:pPr>
                      <w:r>
                        <w:rPr>
                          <w:sz w:val="28"/>
                          <w:szCs w:val="28"/>
                        </w:rPr>
                        <w:t>Flexible zoning.</w:t>
                      </w:r>
                    </w:p>
                    <w:p w14:paraId="426ADDC7" w14:textId="77777777" w:rsidR="0041402C" w:rsidRDefault="0041402C" w:rsidP="0041402C">
                      <w:pPr>
                        <w:pStyle w:val="ListParagraph"/>
                      </w:pPr>
                    </w:p>
                    <w:p w14:paraId="18CAF44F" w14:textId="77777777" w:rsidR="0041402C" w:rsidRDefault="0041402C" w:rsidP="00D13A0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hanging="540"/>
                      </w:pPr>
                      <w:r>
                        <w:rPr>
                          <w:sz w:val="28"/>
                          <w:szCs w:val="28"/>
                        </w:rPr>
                        <w:t>High exposure site.</w:t>
                      </w:r>
                    </w:p>
                  </w:txbxContent>
                </v:textbox>
              </v:shape>
            </w:pict>
          </mc:Fallback>
        </mc:AlternateContent>
      </w:r>
      <w:r w:rsidR="00D13A09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D1CC90F" wp14:editId="145A2BEE">
                <wp:simplePos x="0" y="0"/>
                <wp:positionH relativeFrom="column">
                  <wp:posOffset>76200</wp:posOffset>
                </wp:positionH>
                <wp:positionV relativeFrom="paragraph">
                  <wp:posOffset>-390525</wp:posOffset>
                </wp:positionV>
                <wp:extent cx="3200400" cy="533400"/>
                <wp:effectExtent l="0" t="0" r="19050" b="1905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533400"/>
                        </a:xfrm>
                        <a:prstGeom prst="rect">
                          <a:avLst/>
                        </a:prstGeom>
                        <a:solidFill>
                          <a:srgbClr val="1F497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FB7646" w14:textId="77777777" w:rsidR="00321AC3" w:rsidRPr="00BF0BE4" w:rsidRDefault="00D13A09" w:rsidP="002D13C8">
                            <w:pPr>
                              <w:jc w:val="center"/>
                              <w:rPr>
                                <w:b/>
                                <w:color w:val="FFFFFF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56"/>
                                <w:szCs w:val="56"/>
                              </w:rPr>
                              <w:t>For Lease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C07B07" id="Text Box 3" o:spid="_x0000_s1029" type="#_x0000_t202" style="position:absolute;left:0;text-align:left;margin-left:6pt;margin-top:-30.75pt;width:252pt;height:4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" fillcolor="#1f497d">
                <v:textbox>
                  <w:txbxContent>
                    <w:p w:rsidR="00321AC3" w:rsidRPr="00BF0BE4" w:rsidRDefault="00D13A09" w:rsidP="002D13C8">
                      <w:pPr>
                        <w:jc w:val="center"/>
                        <w:rPr>
                          <w:b/>
                          <w:color w:val="FFFFFF"/>
                          <w:sz w:val="56"/>
                          <w:szCs w:val="56"/>
                        </w:rPr>
                      </w:pPr>
                      <w:r>
                        <w:rPr>
                          <w:b/>
                          <w:color w:val="FFFFFF"/>
                          <w:sz w:val="56"/>
                          <w:szCs w:val="56"/>
                        </w:rPr>
                        <w:t>For Lease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65AE0" w:rsidSect="00861B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FF54E1"/>
    <w:multiLevelType w:val="hybridMultilevel"/>
    <w:tmpl w:val="D7D25550"/>
    <w:lvl w:ilvl="0" w:tplc="F0B0185C">
      <w:start w:val="823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057A06"/>
    <w:multiLevelType w:val="hybridMultilevel"/>
    <w:tmpl w:val="E05CEAE0"/>
    <w:lvl w:ilvl="0" w:tplc="AA6A22A8">
      <w:start w:val="2010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C51C9E"/>
    <w:multiLevelType w:val="hybridMultilevel"/>
    <w:tmpl w:val="0798D2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6340B1"/>
    <w:multiLevelType w:val="hybridMultilevel"/>
    <w:tmpl w:val="BB80CB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9661052">
    <w:abstractNumId w:val="3"/>
  </w:num>
  <w:num w:numId="2" w16cid:durableId="665480958">
    <w:abstractNumId w:val="0"/>
  </w:num>
  <w:num w:numId="3" w16cid:durableId="1457524432">
    <w:abstractNumId w:val="2"/>
  </w:num>
  <w:num w:numId="4" w16cid:durableId="13898446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1AC3"/>
    <w:rsid w:val="00091512"/>
    <w:rsid w:val="001906C2"/>
    <w:rsid w:val="001B5E0E"/>
    <w:rsid w:val="00274656"/>
    <w:rsid w:val="0028028C"/>
    <w:rsid w:val="002D13C8"/>
    <w:rsid w:val="002F4362"/>
    <w:rsid w:val="0030084A"/>
    <w:rsid w:val="003022B8"/>
    <w:rsid w:val="00321AC3"/>
    <w:rsid w:val="00334649"/>
    <w:rsid w:val="0041402C"/>
    <w:rsid w:val="00473D7D"/>
    <w:rsid w:val="00553DDA"/>
    <w:rsid w:val="00555B22"/>
    <w:rsid w:val="0071154D"/>
    <w:rsid w:val="007545B7"/>
    <w:rsid w:val="007742E6"/>
    <w:rsid w:val="00861BFD"/>
    <w:rsid w:val="008723CB"/>
    <w:rsid w:val="009368F2"/>
    <w:rsid w:val="00992793"/>
    <w:rsid w:val="009B4366"/>
    <w:rsid w:val="009B7EE2"/>
    <w:rsid w:val="00B95018"/>
    <w:rsid w:val="00BD0F17"/>
    <w:rsid w:val="00BF0BE4"/>
    <w:rsid w:val="00C30E28"/>
    <w:rsid w:val="00C353E1"/>
    <w:rsid w:val="00C63B2B"/>
    <w:rsid w:val="00CB1C52"/>
    <w:rsid w:val="00CF7D28"/>
    <w:rsid w:val="00D13A09"/>
    <w:rsid w:val="00D443C5"/>
    <w:rsid w:val="00D47118"/>
    <w:rsid w:val="00E022D6"/>
    <w:rsid w:val="00F65AE0"/>
    <w:rsid w:val="00FF26E5"/>
    <w:rsid w:val="00FF7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yle="mso-width-percent:400;mso-width-relative:margin;mso-height-relative:margin" fillcolor="none [671]">
      <v:fill color="none [671]"/>
    </o:shapedefaults>
    <o:shapelayout v:ext="edit">
      <o:idmap v:ext="edit" data="1"/>
    </o:shapelayout>
  </w:shapeDefaults>
  <w:decimalSymbol w:val="."/>
  <w:listSeparator w:val=","/>
  <w14:docId w14:val="2D2F4A34"/>
  <w15:docId w15:val="{4B5730CC-6860-41A7-BECB-7624ABCED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1BF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1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21AC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21AC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F73F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hyperlink" Target="mailto:mdevprop@hot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devprop@hotmail.co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959569-F4A7-4372-ADFF-598C7704E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Multnomah County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devlins</dc:creator>
  <cp:lastModifiedBy>Mike Devlin</cp:lastModifiedBy>
  <cp:revision>2</cp:revision>
  <cp:lastPrinted>2014-07-15T04:16:00Z</cp:lastPrinted>
  <dcterms:created xsi:type="dcterms:W3CDTF">2025-08-20T22:05:00Z</dcterms:created>
  <dcterms:modified xsi:type="dcterms:W3CDTF">2025-08-20T22:05:00Z</dcterms:modified>
</cp:coreProperties>
</file>